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A84C" w14:textId="36D2281E" w:rsidR="00AE41AE" w:rsidRDefault="00375716">
      <w:r>
        <w:t>Uitslag 3 x 1 km Hardlopen</w:t>
      </w:r>
    </w:p>
    <w:p w14:paraId="3F1A07D5" w14:textId="6063D00A" w:rsidR="00375716" w:rsidRDefault="00375716">
      <w:r>
        <w:rPr>
          <w:noProof/>
        </w:rPr>
        <w:drawing>
          <wp:inline distT="0" distB="0" distL="0" distR="0" wp14:anchorId="70310B7D" wp14:editId="75851174">
            <wp:extent cx="2533650" cy="2533650"/>
            <wp:effectExtent l="0" t="0" r="0" b="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 rotWithShape="1">
                    <a:blip r:embed="rId4"/>
                    <a:srcRect l="27998" t="11562" r="28020" b="10249"/>
                    <a:stretch/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16"/>
    <w:rsid w:val="00375716"/>
    <w:rsid w:val="00A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AD9"/>
  <w15:chartTrackingRefBased/>
  <w15:docId w15:val="{4DB5A7CA-A36F-43B0-BACB-98FCCAEF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Clusius College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Visser</dc:creator>
  <cp:keywords/>
  <dc:description/>
  <cp:lastModifiedBy>Marion Visser</cp:lastModifiedBy>
  <cp:revision>1</cp:revision>
  <dcterms:created xsi:type="dcterms:W3CDTF">2021-11-14T18:15:00Z</dcterms:created>
  <dcterms:modified xsi:type="dcterms:W3CDTF">2021-11-14T18:17:00Z</dcterms:modified>
</cp:coreProperties>
</file>